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A4" w:rsidRPr="00FD31FC" w:rsidRDefault="003E1F8C" w:rsidP="00FD31F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D31FC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โครงการดำเนินงานในปีงบประมาณ 2564</w:t>
      </w:r>
    </w:p>
    <w:p w:rsidR="00FD31FC" w:rsidRPr="00FD31FC" w:rsidRDefault="00FD31FC" w:rsidP="00FD31F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D31F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ระหว่างวันที่ 1 ตุลาคม 2563 </w:t>
      </w:r>
      <w:r w:rsidRPr="00FD31FC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FD31F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D61358">
        <w:rPr>
          <w:rFonts w:ascii="TH SarabunIT๙" w:hAnsi="TH SarabunIT๙" w:cs="TH SarabunIT๙" w:hint="cs"/>
          <w:b/>
          <w:bCs/>
          <w:sz w:val="36"/>
          <w:szCs w:val="36"/>
          <w:cs/>
        </w:rPr>
        <w:t>31</w:t>
      </w:r>
      <w:r w:rsidRPr="00FD31F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D61358">
        <w:rPr>
          <w:rFonts w:ascii="TH SarabunIT๙" w:hAnsi="TH SarabunIT๙" w:cs="TH SarabunIT๙" w:hint="cs"/>
          <w:b/>
          <w:bCs/>
          <w:sz w:val="36"/>
          <w:szCs w:val="36"/>
          <w:cs/>
        </w:rPr>
        <w:t>มีนาคม</w:t>
      </w:r>
      <w:r w:rsidRPr="00FD31F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2564</w:t>
      </w:r>
    </w:p>
    <w:p w:rsidR="003E1F8C" w:rsidRDefault="003E1F8C" w:rsidP="00FD31FC">
      <w:pPr>
        <w:spacing w:after="0"/>
      </w:pPr>
    </w:p>
    <w:tbl>
      <w:tblPr>
        <w:tblStyle w:val="a3"/>
        <w:tblW w:w="0" w:type="auto"/>
        <w:tblLook w:val="04A0"/>
      </w:tblPr>
      <w:tblGrid>
        <w:gridCol w:w="817"/>
        <w:gridCol w:w="6662"/>
        <w:gridCol w:w="1701"/>
        <w:gridCol w:w="1701"/>
        <w:gridCol w:w="1560"/>
        <w:gridCol w:w="1733"/>
      </w:tblGrid>
      <w:tr w:rsidR="003E1F8C" w:rsidRPr="003E1F8C" w:rsidTr="003E1F8C">
        <w:trPr>
          <w:trHeight w:val="532"/>
        </w:trPr>
        <w:tc>
          <w:tcPr>
            <w:tcW w:w="817" w:type="dxa"/>
            <w:vAlign w:val="center"/>
          </w:tcPr>
          <w:p w:rsidR="003E1F8C" w:rsidRPr="003E1F8C" w:rsidRDefault="003E1F8C" w:rsidP="003E1F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1F8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6662" w:type="dxa"/>
            <w:vAlign w:val="center"/>
          </w:tcPr>
          <w:p w:rsidR="003E1F8C" w:rsidRPr="003E1F8C" w:rsidRDefault="003E1F8C" w:rsidP="003E1F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1F8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Align w:val="center"/>
          </w:tcPr>
          <w:p w:rsidR="003E1F8C" w:rsidRPr="003E1F8C" w:rsidRDefault="003E1F8C" w:rsidP="003E1F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1F8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งบตามสัญญา</w:t>
            </w:r>
          </w:p>
        </w:tc>
        <w:tc>
          <w:tcPr>
            <w:tcW w:w="1701" w:type="dxa"/>
            <w:vAlign w:val="center"/>
          </w:tcPr>
          <w:p w:rsidR="003E1F8C" w:rsidRPr="003E1F8C" w:rsidRDefault="003E1F8C" w:rsidP="003E1F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1F8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วันส่งงาน</w:t>
            </w:r>
          </w:p>
        </w:tc>
        <w:tc>
          <w:tcPr>
            <w:tcW w:w="1560" w:type="dxa"/>
            <w:vAlign w:val="center"/>
          </w:tcPr>
          <w:p w:rsidR="003E1F8C" w:rsidRPr="003E1F8C" w:rsidRDefault="00BC52A6" w:rsidP="003E1F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733" w:type="dxa"/>
            <w:vAlign w:val="center"/>
          </w:tcPr>
          <w:p w:rsidR="003E1F8C" w:rsidRPr="003E1F8C" w:rsidRDefault="003E1F8C" w:rsidP="003E1F8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3E1F8C" w:rsidRPr="003E1F8C" w:rsidTr="003E1F8C">
        <w:tc>
          <w:tcPr>
            <w:tcW w:w="817" w:type="dxa"/>
          </w:tcPr>
          <w:p w:rsidR="003E1F8C" w:rsidRPr="003E1F8C" w:rsidRDefault="003E1F8C" w:rsidP="003E1F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6662" w:type="dxa"/>
          </w:tcPr>
          <w:p w:rsidR="003E1F8C" w:rsidRPr="003E1F8C" w:rsidRDefault="003E1F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โครงการปรับปรุงซ่อมแซมผิวทาง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แอลฟัลท์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ติ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กคอ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นกรีต สายถ้ำสนุก-นาปรือ หมู่ที่ 5</w:t>
            </w:r>
          </w:p>
        </w:tc>
        <w:tc>
          <w:tcPr>
            <w:tcW w:w="1701" w:type="dxa"/>
          </w:tcPr>
          <w:p w:rsidR="003E1F8C" w:rsidRPr="003E1F8C" w:rsidRDefault="003E1F8C" w:rsidP="003E1F8C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3,560,000.-</w:t>
            </w:r>
          </w:p>
        </w:tc>
        <w:tc>
          <w:tcPr>
            <w:tcW w:w="1701" w:type="dxa"/>
          </w:tcPr>
          <w:p w:rsidR="003E1F8C" w:rsidRPr="003E1F8C" w:rsidRDefault="003E1F8C" w:rsidP="00E43B4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 ก.พ. 2564</w:t>
            </w:r>
          </w:p>
        </w:tc>
        <w:tc>
          <w:tcPr>
            <w:tcW w:w="1560" w:type="dxa"/>
          </w:tcPr>
          <w:p w:rsidR="003E1F8C" w:rsidRPr="003E1F8C" w:rsidRDefault="003E1F8C" w:rsidP="003E1F8C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3,560,000.-</w:t>
            </w:r>
          </w:p>
        </w:tc>
        <w:tc>
          <w:tcPr>
            <w:tcW w:w="1733" w:type="dxa"/>
          </w:tcPr>
          <w:p w:rsidR="003E1F8C" w:rsidRPr="003E1F8C" w:rsidRDefault="003E1F8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E1F8C" w:rsidRPr="003E1F8C" w:rsidTr="003E1F8C">
        <w:tc>
          <w:tcPr>
            <w:tcW w:w="817" w:type="dxa"/>
          </w:tcPr>
          <w:p w:rsidR="003E1F8C" w:rsidRPr="003E1F8C" w:rsidRDefault="003E1F8C" w:rsidP="003E1F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6662" w:type="dxa"/>
          </w:tcPr>
          <w:p w:rsidR="003E1F8C" w:rsidRPr="003E1F8C" w:rsidRDefault="003E1F8C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โครงการก่อสร้างถนนลาดยางพารา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แอสฟัลท์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ติ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กคอ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นกรีต  สายราษฎร์อุทิศ หมู่ที่ 7</w:t>
            </w:r>
          </w:p>
        </w:tc>
        <w:tc>
          <w:tcPr>
            <w:tcW w:w="1701" w:type="dxa"/>
          </w:tcPr>
          <w:p w:rsidR="003E1F8C" w:rsidRPr="003E1F8C" w:rsidRDefault="003E1F8C" w:rsidP="003E1F8C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4,598,700.-</w:t>
            </w:r>
          </w:p>
        </w:tc>
        <w:tc>
          <w:tcPr>
            <w:tcW w:w="1701" w:type="dxa"/>
          </w:tcPr>
          <w:p w:rsidR="003E1F8C" w:rsidRPr="003E1F8C" w:rsidRDefault="006803D0" w:rsidP="006803D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60" w:type="dxa"/>
          </w:tcPr>
          <w:p w:rsidR="003E1F8C" w:rsidRPr="003E1F8C" w:rsidRDefault="006803D0" w:rsidP="006803D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33" w:type="dxa"/>
          </w:tcPr>
          <w:p w:rsidR="003E1F8C" w:rsidRPr="00BC52A6" w:rsidRDefault="00BC52A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C52A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อยู่ระหว่างดำเนินการ</w:t>
            </w:r>
          </w:p>
        </w:tc>
      </w:tr>
      <w:tr w:rsidR="003E1F8C" w:rsidRPr="003E1F8C" w:rsidTr="003E1F8C">
        <w:tc>
          <w:tcPr>
            <w:tcW w:w="817" w:type="dxa"/>
          </w:tcPr>
          <w:p w:rsidR="003E1F8C" w:rsidRPr="003E1F8C" w:rsidRDefault="003E1F8C" w:rsidP="003E1F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6662" w:type="dxa"/>
          </w:tcPr>
          <w:p w:rsidR="003E1F8C" w:rsidRPr="003E1F8C" w:rsidRDefault="00E43B4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จัดทำวารสารสรุปผล การดำเนินงาน ประจำปี 2563</w:t>
            </w:r>
          </w:p>
        </w:tc>
        <w:tc>
          <w:tcPr>
            <w:tcW w:w="1701" w:type="dxa"/>
          </w:tcPr>
          <w:p w:rsidR="003E1F8C" w:rsidRPr="00E43B46" w:rsidRDefault="00E43B46" w:rsidP="00E43B4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118,000.-</w:t>
            </w:r>
          </w:p>
        </w:tc>
        <w:tc>
          <w:tcPr>
            <w:tcW w:w="1701" w:type="dxa"/>
          </w:tcPr>
          <w:p w:rsidR="003E1F8C" w:rsidRPr="003E1F8C" w:rsidRDefault="00DC5B99" w:rsidP="00E43B4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15 ธ.ค. </w:t>
            </w:r>
            <w:r w:rsidR="00E43B46">
              <w:rPr>
                <w:rFonts w:ascii="TH SarabunIT๙" w:hAnsi="TH SarabunIT๙" w:cs="TH SarabunIT๙" w:hint="cs"/>
                <w:sz w:val="28"/>
                <w:cs/>
              </w:rPr>
              <w:t>63</w:t>
            </w:r>
          </w:p>
        </w:tc>
        <w:tc>
          <w:tcPr>
            <w:tcW w:w="1560" w:type="dxa"/>
          </w:tcPr>
          <w:p w:rsidR="003E1F8C" w:rsidRPr="003E1F8C" w:rsidRDefault="00E43B46" w:rsidP="00E43B4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118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000.-</w:t>
            </w:r>
          </w:p>
        </w:tc>
        <w:tc>
          <w:tcPr>
            <w:tcW w:w="1733" w:type="dxa"/>
          </w:tcPr>
          <w:p w:rsidR="003E1F8C" w:rsidRPr="003E1F8C" w:rsidRDefault="003E1F8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E1F8C" w:rsidRPr="003E1F8C" w:rsidTr="003E1F8C">
        <w:tc>
          <w:tcPr>
            <w:tcW w:w="817" w:type="dxa"/>
          </w:tcPr>
          <w:p w:rsidR="003E1F8C" w:rsidRPr="003E1F8C" w:rsidRDefault="00E43B46" w:rsidP="003E1F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6662" w:type="dxa"/>
          </w:tcPr>
          <w:p w:rsidR="003E1F8C" w:rsidRPr="003E1F8C" w:rsidRDefault="00E43B4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โครงการป้องกันและลดอุบัติเหตุทางถนนช่วงเทศกาลปีใหม่ 2564</w:t>
            </w:r>
          </w:p>
        </w:tc>
        <w:tc>
          <w:tcPr>
            <w:tcW w:w="1701" w:type="dxa"/>
          </w:tcPr>
          <w:p w:rsidR="003E1F8C" w:rsidRPr="003E1F8C" w:rsidRDefault="00E43B46" w:rsidP="00E43B4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2,660.-</w:t>
            </w:r>
          </w:p>
        </w:tc>
        <w:tc>
          <w:tcPr>
            <w:tcW w:w="1701" w:type="dxa"/>
          </w:tcPr>
          <w:p w:rsidR="003E1F8C" w:rsidRPr="003E1F8C" w:rsidRDefault="00DC5B99" w:rsidP="00E43B4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 ธ.ค.</w:t>
            </w:r>
            <w:r w:rsidR="00E43B46">
              <w:rPr>
                <w:rFonts w:ascii="TH SarabunIT๙" w:hAnsi="TH SarabunIT๙" w:cs="TH SarabunIT๙" w:hint="cs"/>
                <w:sz w:val="28"/>
                <w:cs/>
              </w:rPr>
              <w:t>63</w:t>
            </w:r>
          </w:p>
        </w:tc>
        <w:tc>
          <w:tcPr>
            <w:tcW w:w="1560" w:type="dxa"/>
          </w:tcPr>
          <w:p w:rsidR="003E1F8C" w:rsidRPr="003E1F8C" w:rsidRDefault="00E43B46" w:rsidP="00E43B4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2,660.-</w:t>
            </w:r>
          </w:p>
        </w:tc>
        <w:tc>
          <w:tcPr>
            <w:tcW w:w="1733" w:type="dxa"/>
          </w:tcPr>
          <w:p w:rsidR="003E1F8C" w:rsidRPr="003E1F8C" w:rsidRDefault="003E1F8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E1F8C" w:rsidRPr="003E1F8C" w:rsidTr="003E1F8C">
        <w:tc>
          <w:tcPr>
            <w:tcW w:w="817" w:type="dxa"/>
          </w:tcPr>
          <w:p w:rsidR="003E1F8C" w:rsidRPr="003E1F8C" w:rsidRDefault="00E43B46" w:rsidP="003E1F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6662" w:type="dxa"/>
          </w:tcPr>
          <w:p w:rsidR="003E1F8C" w:rsidRPr="003E1F8C" w:rsidRDefault="00E43B4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โครงการปรับปรุงซ่อมแซมผิวทาง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แอสฟัลท์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ติ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กคอ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นกรีต สายนาปรือ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เขาวง หมู่ที่ 4</w:t>
            </w:r>
          </w:p>
        </w:tc>
        <w:tc>
          <w:tcPr>
            <w:tcW w:w="1701" w:type="dxa"/>
          </w:tcPr>
          <w:p w:rsidR="003E1F8C" w:rsidRPr="00E43B46" w:rsidRDefault="00E43B46" w:rsidP="00E43B4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3,615,250.-</w:t>
            </w:r>
          </w:p>
        </w:tc>
        <w:tc>
          <w:tcPr>
            <w:tcW w:w="1701" w:type="dxa"/>
          </w:tcPr>
          <w:p w:rsidR="003E1F8C" w:rsidRPr="003E1F8C" w:rsidRDefault="00DC5B99" w:rsidP="00E43B4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 ม.ค.</w:t>
            </w:r>
            <w:r w:rsidR="00E43B46">
              <w:rPr>
                <w:rFonts w:ascii="TH SarabunIT๙" w:hAnsi="TH SarabunIT๙" w:cs="TH SarabunIT๙" w:hint="cs"/>
                <w:sz w:val="28"/>
                <w:cs/>
              </w:rPr>
              <w:t>64</w:t>
            </w:r>
          </w:p>
        </w:tc>
        <w:tc>
          <w:tcPr>
            <w:tcW w:w="1560" w:type="dxa"/>
          </w:tcPr>
          <w:p w:rsidR="003E1F8C" w:rsidRPr="003E1F8C" w:rsidRDefault="00E43B46" w:rsidP="00E43B4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3,615,250.-</w:t>
            </w:r>
          </w:p>
        </w:tc>
        <w:tc>
          <w:tcPr>
            <w:tcW w:w="1733" w:type="dxa"/>
          </w:tcPr>
          <w:p w:rsidR="003E1F8C" w:rsidRPr="003E1F8C" w:rsidRDefault="003E1F8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E1F8C" w:rsidRPr="003E1F8C" w:rsidTr="003E1F8C">
        <w:tc>
          <w:tcPr>
            <w:tcW w:w="817" w:type="dxa"/>
          </w:tcPr>
          <w:p w:rsidR="003E1F8C" w:rsidRPr="003E1F8C" w:rsidRDefault="00E43B46" w:rsidP="003E1F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6662" w:type="dxa"/>
          </w:tcPr>
          <w:p w:rsidR="003E1F8C" w:rsidRDefault="00E43B4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 1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อปท.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 ถนนเฉลิมพระเกียรติ (ร.10)</w:t>
            </w:r>
          </w:p>
          <w:p w:rsidR="00E43B46" w:rsidRDefault="00E43B46" w:rsidP="00E43B46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ค่าป้ายไวนิลโครงการ</w:t>
            </w:r>
          </w:p>
          <w:p w:rsidR="00E43B46" w:rsidRDefault="00E43B46" w:rsidP="00E43B46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จัดซื้อต้นทองอุไร</w:t>
            </w:r>
          </w:p>
          <w:p w:rsidR="00E43B46" w:rsidRDefault="00E43B46" w:rsidP="00E43B46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จัดซื้อน้ำดื่ม</w:t>
            </w:r>
          </w:p>
          <w:p w:rsidR="00E43B46" w:rsidRDefault="00E43B46" w:rsidP="00E43B46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ค่าจัดทำป้าย (โปรดช่วยกันรักษาความสะอาด)</w:t>
            </w:r>
          </w:p>
          <w:p w:rsidR="00DC5B99" w:rsidRPr="00E43B46" w:rsidRDefault="00DC5B99" w:rsidP="00E43B46">
            <w:pPr>
              <w:pStyle w:val="a4"/>
              <w:numPr>
                <w:ilvl w:val="0"/>
                <w:numId w:val="1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จัดซื้อน้ำมันเพื่อตัดหญ้า</w:t>
            </w:r>
          </w:p>
        </w:tc>
        <w:tc>
          <w:tcPr>
            <w:tcW w:w="1701" w:type="dxa"/>
          </w:tcPr>
          <w:p w:rsidR="003E1F8C" w:rsidRDefault="003E1F8C" w:rsidP="00E43B46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  <w:p w:rsidR="00E43B46" w:rsidRDefault="00E43B46" w:rsidP="00E43B4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600.-</w:t>
            </w:r>
          </w:p>
          <w:p w:rsidR="00E43B46" w:rsidRDefault="00E43B46" w:rsidP="00E43B4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500.-</w:t>
            </w:r>
          </w:p>
          <w:p w:rsidR="00E43B46" w:rsidRDefault="00E43B46" w:rsidP="00E43B4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940.-</w:t>
            </w:r>
          </w:p>
          <w:p w:rsidR="00DC5B99" w:rsidRDefault="00DC5B99" w:rsidP="00E43B4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800.-</w:t>
            </w:r>
          </w:p>
          <w:p w:rsidR="00DC5B99" w:rsidRDefault="00DC5B99" w:rsidP="00E43B46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269.20</w:t>
            </w:r>
          </w:p>
          <w:p w:rsidR="00E43B46" w:rsidRPr="003E1F8C" w:rsidRDefault="00E43B46" w:rsidP="00E43B46">
            <w:pPr>
              <w:jc w:val="right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:rsidR="003E1F8C" w:rsidRDefault="003E1F8C" w:rsidP="00DC5B9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C5B99" w:rsidRDefault="00DC5B99" w:rsidP="00DC5B9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ม.ค.64</w:t>
            </w:r>
          </w:p>
          <w:p w:rsidR="00DC5B99" w:rsidRDefault="0042782C" w:rsidP="00DC5B9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47B0C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C5B99">
              <w:rPr>
                <w:rFonts w:ascii="TH SarabunIT๙" w:hAnsi="TH SarabunIT๙" w:cs="TH SarabunIT๙" w:hint="cs"/>
                <w:sz w:val="28"/>
                <w:cs/>
              </w:rPr>
              <w:t>15 ม.ค.64</w:t>
            </w:r>
          </w:p>
          <w:p w:rsidR="00DC5B99" w:rsidRDefault="00DC5B99" w:rsidP="00DC5B9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 ม.ค.64</w:t>
            </w:r>
          </w:p>
          <w:p w:rsidR="00DC5B99" w:rsidRDefault="00DC5B99" w:rsidP="00DC5B9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 ม.ค.64</w:t>
            </w:r>
          </w:p>
          <w:p w:rsidR="00DC5B99" w:rsidRDefault="00DC5B99" w:rsidP="00DC5B9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15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ม.ค.64</w:t>
            </w:r>
          </w:p>
          <w:p w:rsidR="00DC5B99" w:rsidRPr="003E1F8C" w:rsidRDefault="00DC5B99" w:rsidP="00DC5B9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60" w:type="dxa"/>
          </w:tcPr>
          <w:p w:rsidR="003E1F8C" w:rsidRDefault="003E1F8C">
            <w:pPr>
              <w:rPr>
                <w:rFonts w:ascii="TH SarabunIT๙" w:hAnsi="TH SarabunIT๙" w:cs="TH SarabunIT๙"/>
                <w:sz w:val="28"/>
              </w:rPr>
            </w:pPr>
          </w:p>
          <w:p w:rsidR="00DC5B99" w:rsidRDefault="00DC5B99" w:rsidP="00DC5B9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600.-</w:t>
            </w:r>
          </w:p>
          <w:p w:rsidR="00DC5B99" w:rsidRDefault="00DC5B99" w:rsidP="00DC5B9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7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500.-</w:t>
            </w:r>
          </w:p>
          <w:p w:rsidR="00DC5B99" w:rsidRDefault="00DC5B99" w:rsidP="00DC5B9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940.-</w:t>
            </w:r>
          </w:p>
          <w:p w:rsidR="00DC5B99" w:rsidRDefault="00DC5B99" w:rsidP="00DC5B9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800.-</w:t>
            </w:r>
          </w:p>
          <w:p w:rsidR="00DC5B99" w:rsidRDefault="00DC5B99" w:rsidP="00DC5B99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269.20</w:t>
            </w:r>
          </w:p>
          <w:p w:rsidR="00DC5B99" w:rsidRPr="003E1F8C" w:rsidRDefault="00DC5B9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33" w:type="dxa"/>
          </w:tcPr>
          <w:p w:rsidR="003E1F8C" w:rsidRPr="003E1F8C" w:rsidRDefault="003E1F8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C52A6" w:rsidRPr="003E1F8C" w:rsidTr="003E1F8C">
        <w:tc>
          <w:tcPr>
            <w:tcW w:w="817" w:type="dxa"/>
          </w:tcPr>
          <w:p w:rsidR="00BC52A6" w:rsidRPr="003E1F8C" w:rsidRDefault="00BC52A6" w:rsidP="003E1F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6662" w:type="dxa"/>
          </w:tcPr>
          <w:p w:rsidR="00BC52A6" w:rsidRPr="003E1F8C" w:rsidRDefault="00BC52A6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โครงการซ่อมแซมถนนหินคลุก สายประชาร่วมใจ หมู่ที่ 5</w:t>
            </w:r>
          </w:p>
        </w:tc>
        <w:tc>
          <w:tcPr>
            <w:tcW w:w="1701" w:type="dxa"/>
          </w:tcPr>
          <w:p w:rsidR="00BC52A6" w:rsidRPr="00A21090" w:rsidRDefault="00BC52A6" w:rsidP="00A2109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258,000.-</w:t>
            </w:r>
          </w:p>
        </w:tc>
        <w:tc>
          <w:tcPr>
            <w:tcW w:w="1701" w:type="dxa"/>
          </w:tcPr>
          <w:p w:rsidR="00BC52A6" w:rsidRPr="003E1F8C" w:rsidRDefault="00BC52A6" w:rsidP="00BC52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60" w:type="dxa"/>
          </w:tcPr>
          <w:p w:rsidR="00BC52A6" w:rsidRPr="003E1F8C" w:rsidRDefault="00BC52A6" w:rsidP="00FF505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33" w:type="dxa"/>
          </w:tcPr>
          <w:p w:rsidR="00BC52A6" w:rsidRPr="00BC52A6" w:rsidRDefault="00BC52A6" w:rsidP="00FF505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C52A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อยู่ระหว่างดำเนินการ</w:t>
            </w:r>
          </w:p>
        </w:tc>
      </w:tr>
      <w:tr w:rsidR="00BC52A6" w:rsidRPr="003E1F8C" w:rsidTr="003E1F8C">
        <w:tc>
          <w:tcPr>
            <w:tcW w:w="817" w:type="dxa"/>
          </w:tcPr>
          <w:p w:rsidR="00BC52A6" w:rsidRPr="00C40245" w:rsidRDefault="00BC52A6" w:rsidP="003E1F8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6662" w:type="dxa"/>
          </w:tcPr>
          <w:p w:rsidR="00BC52A6" w:rsidRPr="00C40245" w:rsidRDefault="00BC52A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โครงการก่อสร้างถนนลาดยาง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แอสฟัลท์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ติ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กคอ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นกรีต</w:t>
            </w:r>
            <w:r>
              <w:rPr>
                <w:rFonts w:ascii="TH SarabunIT๙" w:hAnsi="TH SarabunIT๙" w:cs="TH SarabunIT๙"/>
                <w:sz w:val="28"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สายทุ่งหมัก-หน้าเขา หมู่ที่ 13</w:t>
            </w:r>
          </w:p>
        </w:tc>
        <w:tc>
          <w:tcPr>
            <w:tcW w:w="1701" w:type="dxa"/>
          </w:tcPr>
          <w:p w:rsidR="00BC52A6" w:rsidRPr="00C40245" w:rsidRDefault="00BC52A6" w:rsidP="00C42740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7,278,900.-</w:t>
            </w:r>
          </w:p>
        </w:tc>
        <w:tc>
          <w:tcPr>
            <w:tcW w:w="1701" w:type="dxa"/>
          </w:tcPr>
          <w:p w:rsidR="00BC52A6" w:rsidRPr="003E1F8C" w:rsidRDefault="00BC52A6" w:rsidP="00BC52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60" w:type="dxa"/>
          </w:tcPr>
          <w:p w:rsidR="00BC52A6" w:rsidRPr="003E1F8C" w:rsidRDefault="00BC52A6" w:rsidP="00FF505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33" w:type="dxa"/>
          </w:tcPr>
          <w:p w:rsidR="00BC52A6" w:rsidRPr="00BC52A6" w:rsidRDefault="00BC52A6" w:rsidP="00FF505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C52A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อยู่ระหว่างดำเนินการ</w:t>
            </w:r>
          </w:p>
        </w:tc>
      </w:tr>
      <w:tr w:rsidR="00BC52A6" w:rsidRPr="003E1F8C" w:rsidTr="003E1F8C">
        <w:tc>
          <w:tcPr>
            <w:tcW w:w="817" w:type="dxa"/>
          </w:tcPr>
          <w:p w:rsidR="00BC52A6" w:rsidRDefault="00BC52A6" w:rsidP="003E1F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6662" w:type="dxa"/>
          </w:tcPr>
          <w:p w:rsidR="00BC52A6" w:rsidRDefault="00BC52A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โครงการแผนที่ภาษีและทะเบียนทรัพย์สิน</w:t>
            </w:r>
          </w:p>
        </w:tc>
        <w:tc>
          <w:tcPr>
            <w:tcW w:w="1701" w:type="dxa"/>
          </w:tcPr>
          <w:p w:rsidR="00BC52A6" w:rsidRDefault="00BC52A6" w:rsidP="00C4274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400,000.-</w:t>
            </w:r>
          </w:p>
        </w:tc>
        <w:tc>
          <w:tcPr>
            <w:tcW w:w="1701" w:type="dxa"/>
          </w:tcPr>
          <w:p w:rsidR="00BC52A6" w:rsidRPr="003E1F8C" w:rsidRDefault="00BC52A6" w:rsidP="00BC52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60" w:type="dxa"/>
          </w:tcPr>
          <w:p w:rsidR="00BC52A6" w:rsidRPr="003E1F8C" w:rsidRDefault="00BC52A6" w:rsidP="00FF505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33" w:type="dxa"/>
          </w:tcPr>
          <w:p w:rsidR="00BC52A6" w:rsidRPr="00BC52A6" w:rsidRDefault="00BC52A6" w:rsidP="00FF505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C52A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อยู่ระหว่างดำเนินการ</w:t>
            </w:r>
          </w:p>
        </w:tc>
      </w:tr>
      <w:tr w:rsidR="00BC52A6" w:rsidRPr="003E1F8C" w:rsidTr="003E1F8C">
        <w:tc>
          <w:tcPr>
            <w:tcW w:w="817" w:type="dxa"/>
          </w:tcPr>
          <w:p w:rsidR="00BC52A6" w:rsidRDefault="00BC52A6" w:rsidP="003E1F8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  <w:tc>
          <w:tcPr>
            <w:tcW w:w="6662" w:type="dxa"/>
          </w:tcPr>
          <w:p w:rsidR="00BC52A6" w:rsidRDefault="00BC52A6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โครงการก่อสร้างถนนคอนกรีตเสริมเหล็ก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สายส้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วนอุทิศ หมู่ที่ 8</w:t>
            </w:r>
          </w:p>
        </w:tc>
        <w:tc>
          <w:tcPr>
            <w:tcW w:w="1701" w:type="dxa"/>
          </w:tcPr>
          <w:p w:rsidR="00BC52A6" w:rsidRDefault="00BC52A6" w:rsidP="00C42740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493,000.-</w:t>
            </w:r>
          </w:p>
        </w:tc>
        <w:tc>
          <w:tcPr>
            <w:tcW w:w="1701" w:type="dxa"/>
          </w:tcPr>
          <w:p w:rsidR="00BC52A6" w:rsidRPr="003E1F8C" w:rsidRDefault="00BC52A6" w:rsidP="00BC52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60" w:type="dxa"/>
          </w:tcPr>
          <w:p w:rsidR="00BC52A6" w:rsidRPr="003E1F8C" w:rsidRDefault="00BC52A6" w:rsidP="00FF505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33" w:type="dxa"/>
          </w:tcPr>
          <w:p w:rsidR="00BC52A6" w:rsidRPr="00BC52A6" w:rsidRDefault="00BC52A6" w:rsidP="00FF5053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C52A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อยู่ระหว่างดำเนินการ</w:t>
            </w:r>
          </w:p>
        </w:tc>
      </w:tr>
    </w:tbl>
    <w:p w:rsidR="007101E9" w:rsidRDefault="007101E9" w:rsidP="007101E9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7101E9" w:rsidRDefault="007101E9" w:rsidP="007101E9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7101E9" w:rsidRDefault="007101E9" w:rsidP="007101E9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7101E9" w:rsidRDefault="007101E9" w:rsidP="007101E9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7101E9" w:rsidRPr="00FD31FC" w:rsidRDefault="007101E9" w:rsidP="007101E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D31FC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โครงการดำเนินงานในปีงบประมาณ 2564</w:t>
      </w:r>
    </w:p>
    <w:p w:rsidR="007101E9" w:rsidRPr="00FD31FC" w:rsidRDefault="007101E9" w:rsidP="007101E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D31F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ระหว่างวันที่ 1 ตุลาคม 2563 </w:t>
      </w:r>
      <w:r w:rsidRPr="00FD31FC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Pr="00FD31F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31</w:t>
      </w:r>
      <w:r w:rsidRPr="00FD31F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มีนาคม</w:t>
      </w:r>
      <w:r w:rsidRPr="00FD31F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2564</w:t>
      </w:r>
    </w:p>
    <w:p w:rsidR="007101E9" w:rsidRDefault="007101E9" w:rsidP="007101E9">
      <w:pPr>
        <w:spacing w:after="0"/>
      </w:pPr>
    </w:p>
    <w:tbl>
      <w:tblPr>
        <w:tblStyle w:val="a3"/>
        <w:tblW w:w="0" w:type="auto"/>
        <w:tblLook w:val="04A0"/>
      </w:tblPr>
      <w:tblGrid>
        <w:gridCol w:w="817"/>
        <w:gridCol w:w="6662"/>
        <w:gridCol w:w="1701"/>
        <w:gridCol w:w="1701"/>
        <w:gridCol w:w="1560"/>
        <w:gridCol w:w="1733"/>
      </w:tblGrid>
      <w:tr w:rsidR="007101E9" w:rsidRPr="003E1F8C" w:rsidTr="008B288B">
        <w:trPr>
          <w:trHeight w:val="532"/>
        </w:trPr>
        <w:tc>
          <w:tcPr>
            <w:tcW w:w="817" w:type="dxa"/>
            <w:vAlign w:val="center"/>
          </w:tcPr>
          <w:p w:rsidR="007101E9" w:rsidRPr="003E1F8C" w:rsidRDefault="007101E9" w:rsidP="008B288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1F8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6662" w:type="dxa"/>
            <w:vAlign w:val="center"/>
          </w:tcPr>
          <w:p w:rsidR="007101E9" w:rsidRPr="003E1F8C" w:rsidRDefault="007101E9" w:rsidP="008B288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1F8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701" w:type="dxa"/>
            <w:vAlign w:val="center"/>
          </w:tcPr>
          <w:p w:rsidR="007101E9" w:rsidRPr="003E1F8C" w:rsidRDefault="007101E9" w:rsidP="008B288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1F8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งบตามสัญญา</w:t>
            </w:r>
          </w:p>
        </w:tc>
        <w:tc>
          <w:tcPr>
            <w:tcW w:w="1701" w:type="dxa"/>
            <w:vAlign w:val="center"/>
          </w:tcPr>
          <w:p w:rsidR="007101E9" w:rsidRPr="003E1F8C" w:rsidRDefault="007101E9" w:rsidP="008B288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1F8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วันส่งงาน</w:t>
            </w:r>
          </w:p>
        </w:tc>
        <w:tc>
          <w:tcPr>
            <w:tcW w:w="1560" w:type="dxa"/>
            <w:vAlign w:val="center"/>
          </w:tcPr>
          <w:p w:rsidR="007101E9" w:rsidRPr="003E1F8C" w:rsidRDefault="007101E9" w:rsidP="008B288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733" w:type="dxa"/>
            <w:vAlign w:val="center"/>
          </w:tcPr>
          <w:p w:rsidR="007101E9" w:rsidRPr="003E1F8C" w:rsidRDefault="007101E9" w:rsidP="008B288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7101E9" w:rsidRPr="003E1F8C" w:rsidTr="008B288B">
        <w:tc>
          <w:tcPr>
            <w:tcW w:w="817" w:type="dxa"/>
          </w:tcPr>
          <w:p w:rsidR="007101E9" w:rsidRDefault="007101E9" w:rsidP="008B28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  <w:tc>
          <w:tcPr>
            <w:tcW w:w="6662" w:type="dxa"/>
          </w:tcPr>
          <w:p w:rsidR="007101E9" w:rsidRDefault="007101E9" w:rsidP="008B288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โครงการก่อสร้างถนนคอนกรีตเสริมเหล็ก สายขอบสระ หมู่ที่ 1</w:t>
            </w:r>
          </w:p>
        </w:tc>
        <w:tc>
          <w:tcPr>
            <w:tcW w:w="1701" w:type="dxa"/>
          </w:tcPr>
          <w:p w:rsidR="007101E9" w:rsidRDefault="007101E9" w:rsidP="008B288B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491,000.-</w:t>
            </w:r>
          </w:p>
        </w:tc>
        <w:tc>
          <w:tcPr>
            <w:tcW w:w="1701" w:type="dxa"/>
          </w:tcPr>
          <w:p w:rsidR="007101E9" w:rsidRPr="003E1F8C" w:rsidRDefault="007101E9" w:rsidP="008B28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60" w:type="dxa"/>
          </w:tcPr>
          <w:p w:rsidR="007101E9" w:rsidRPr="003E1F8C" w:rsidRDefault="007101E9" w:rsidP="008B28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33" w:type="dxa"/>
          </w:tcPr>
          <w:p w:rsidR="007101E9" w:rsidRPr="00BC52A6" w:rsidRDefault="007101E9" w:rsidP="008B288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C52A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อยู่ระหว่างดำเนินการ</w:t>
            </w:r>
          </w:p>
        </w:tc>
      </w:tr>
      <w:tr w:rsidR="007101E9" w:rsidRPr="003E1F8C" w:rsidTr="008B288B">
        <w:tc>
          <w:tcPr>
            <w:tcW w:w="817" w:type="dxa"/>
          </w:tcPr>
          <w:p w:rsidR="007101E9" w:rsidRDefault="007101E9" w:rsidP="008B28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6662" w:type="dxa"/>
          </w:tcPr>
          <w:p w:rsidR="007101E9" w:rsidRDefault="007101E9" w:rsidP="008B288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โครงการก่อสร้างถนนคอนกรีตเสริมเหล็ก สายหนองคล้า หมู่ที่ 3</w:t>
            </w:r>
          </w:p>
        </w:tc>
        <w:tc>
          <w:tcPr>
            <w:tcW w:w="1701" w:type="dxa"/>
          </w:tcPr>
          <w:p w:rsidR="007101E9" w:rsidRDefault="007101E9" w:rsidP="008B288B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490,000.-</w:t>
            </w:r>
          </w:p>
        </w:tc>
        <w:tc>
          <w:tcPr>
            <w:tcW w:w="1701" w:type="dxa"/>
          </w:tcPr>
          <w:p w:rsidR="007101E9" w:rsidRPr="003E1F8C" w:rsidRDefault="007101E9" w:rsidP="008B28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60" w:type="dxa"/>
          </w:tcPr>
          <w:p w:rsidR="007101E9" w:rsidRPr="003E1F8C" w:rsidRDefault="007101E9" w:rsidP="008B28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33" w:type="dxa"/>
          </w:tcPr>
          <w:p w:rsidR="007101E9" w:rsidRPr="00BC52A6" w:rsidRDefault="007101E9" w:rsidP="008B288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C52A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อยู่ระหว่างดำเนินการ</w:t>
            </w:r>
          </w:p>
        </w:tc>
      </w:tr>
      <w:tr w:rsidR="007101E9" w:rsidRPr="003E1F8C" w:rsidTr="008B288B">
        <w:tc>
          <w:tcPr>
            <w:tcW w:w="817" w:type="dxa"/>
          </w:tcPr>
          <w:p w:rsidR="007101E9" w:rsidRDefault="007101E9" w:rsidP="008B28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6662" w:type="dxa"/>
          </w:tcPr>
          <w:p w:rsidR="007101E9" w:rsidRDefault="007101E9" w:rsidP="008B288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โครงการก่อสร้างถนนคอนกรีตเสริมเหล็ก สายเขายอ หมู่ที่ 12</w:t>
            </w:r>
          </w:p>
        </w:tc>
        <w:tc>
          <w:tcPr>
            <w:tcW w:w="1701" w:type="dxa"/>
          </w:tcPr>
          <w:p w:rsidR="007101E9" w:rsidRDefault="007101E9" w:rsidP="008B288B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493,000.-</w:t>
            </w:r>
          </w:p>
        </w:tc>
        <w:tc>
          <w:tcPr>
            <w:tcW w:w="1701" w:type="dxa"/>
          </w:tcPr>
          <w:p w:rsidR="007101E9" w:rsidRPr="003E1F8C" w:rsidRDefault="007101E9" w:rsidP="008B28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60" w:type="dxa"/>
          </w:tcPr>
          <w:p w:rsidR="007101E9" w:rsidRPr="003E1F8C" w:rsidRDefault="007101E9" w:rsidP="008B28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33" w:type="dxa"/>
          </w:tcPr>
          <w:p w:rsidR="007101E9" w:rsidRPr="00BC52A6" w:rsidRDefault="007101E9" w:rsidP="008B288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C52A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อยู่ระหว่างดำเนินการ</w:t>
            </w:r>
          </w:p>
        </w:tc>
      </w:tr>
      <w:tr w:rsidR="007101E9" w:rsidRPr="003E1F8C" w:rsidTr="008B288B">
        <w:tc>
          <w:tcPr>
            <w:tcW w:w="817" w:type="dxa"/>
          </w:tcPr>
          <w:p w:rsidR="007101E9" w:rsidRDefault="007101E9" w:rsidP="008B28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6662" w:type="dxa"/>
          </w:tcPr>
          <w:p w:rsidR="007101E9" w:rsidRDefault="007101E9" w:rsidP="008B288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โครงการก่อสร้างถนนคอนกรีตเสริมเหล็ก  สายช่องไทร ซอย 3 หมู่ที่ 7</w:t>
            </w:r>
          </w:p>
        </w:tc>
        <w:tc>
          <w:tcPr>
            <w:tcW w:w="1701" w:type="dxa"/>
          </w:tcPr>
          <w:p w:rsidR="007101E9" w:rsidRDefault="007101E9" w:rsidP="008B288B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724,900.-</w:t>
            </w:r>
          </w:p>
        </w:tc>
        <w:tc>
          <w:tcPr>
            <w:tcW w:w="1701" w:type="dxa"/>
          </w:tcPr>
          <w:p w:rsidR="007101E9" w:rsidRPr="003E1F8C" w:rsidRDefault="007101E9" w:rsidP="008B28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60" w:type="dxa"/>
          </w:tcPr>
          <w:p w:rsidR="007101E9" w:rsidRPr="003E1F8C" w:rsidRDefault="007101E9" w:rsidP="008B28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33" w:type="dxa"/>
          </w:tcPr>
          <w:p w:rsidR="007101E9" w:rsidRPr="00BC52A6" w:rsidRDefault="007101E9" w:rsidP="008B288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C52A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อยู่ระหว่างดำเนินการ</w:t>
            </w:r>
          </w:p>
        </w:tc>
      </w:tr>
      <w:tr w:rsidR="007101E9" w:rsidRPr="003E1F8C" w:rsidTr="008B288B">
        <w:tc>
          <w:tcPr>
            <w:tcW w:w="817" w:type="dxa"/>
          </w:tcPr>
          <w:p w:rsidR="007101E9" w:rsidRDefault="007101E9" w:rsidP="008B28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6662" w:type="dxa"/>
          </w:tcPr>
          <w:p w:rsidR="007101E9" w:rsidRDefault="007101E9" w:rsidP="008B288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โครงการก่อสร้างถนนหินคลุก สายริมคลองห้วยตาหนู หมู่ที่ 9</w:t>
            </w:r>
          </w:p>
        </w:tc>
        <w:tc>
          <w:tcPr>
            <w:tcW w:w="1701" w:type="dxa"/>
          </w:tcPr>
          <w:p w:rsidR="007101E9" w:rsidRDefault="007101E9" w:rsidP="008B288B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465,000.-</w:t>
            </w:r>
          </w:p>
        </w:tc>
        <w:tc>
          <w:tcPr>
            <w:tcW w:w="1701" w:type="dxa"/>
          </w:tcPr>
          <w:p w:rsidR="007101E9" w:rsidRPr="003E1F8C" w:rsidRDefault="007101E9" w:rsidP="008B28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60" w:type="dxa"/>
          </w:tcPr>
          <w:p w:rsidR="007101E9" w:rsidRPr="003E1F8C" w:rsidRDefault="007101E9" w:rsidP="008B28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33" w:type="dxa"/>
          </w:tcPr>
          <w:p w:rsidR="007101E9" w:rsidRPr="00BC52A6" w:rsidRDefault="007101E9" w:rsidP="008B288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C52A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อยู่ระหว่างดำเนินการ</w:t>
            </w:r>
          </w:p>
        </w:tc>
      </w:tr>
      <w:tr w:rsidR="007101E9" w:rsidRPr="003E1F8C" w:rsidTr="008B288B">
        <w:tc>
          <w:tcPr>
            <w:tcW w:w="817" w:type="dxa"/>
          </w:tcPr>
          <w:p w:rsidR="007101E9" w:rsidRDefault="007101E9" w:rsidP="008B288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16</w:t>
            </w:r>
          </w:p>
        </w:tc>
        <w:tc>
          <w:tcPr>
            <w:tcW w:w="6662" w:type="dxa"/>
          </w:tcPr>
          <w:p w:rsidR="007101E9" w:rsidRDefault="007101E9" w:rsidP="008B288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โครงการก่อสร้างถนนคอนกรีตเสริมเหล็ก สายห้วยสะบ้า 2  หมู่ที่ 10</w:t>
            </w:r>
          </w:p>
        </w:tc>
        <w:tc>
          <w:tcPr>
            <w:tcW w:w="1701" w:type="dxa"/>
          </w:tcPr>
          <w:p w:rsidR="007101E9" w:rsidRDefault="007101E9" w:rsidP="008B288B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493,000.-</w:t>
            </w:r>
          </w:p>
        </w:tc>
        <w:tc>
          <w:tcPr>
            <w:tcW w:w="1701" w:type="dxa"/>
          </w:tcPr>
          <w:p w:rsidR="007101E9" w:rsidRPr="003E1F8C" w:rsidRDefault="007101E9" w:rsidP="008B28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60" w:type="dxa"/>
          </w:tcPr>
          <w:p w:rsidR="007101E9" w:rsidRPr="003E1F8C" w:rsidRDefault="007101E9" w:rsidP="008B288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33" w:type="dxa"/>
          </w:tcPr>
          <w:p w:rsidR="007101E9" w:rsidRPr="00BC52A6" w:rsidRDefault="007101E9" w:rsidP="008B288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C52A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อยู่ระหว่างดำเนินการ</w:t>
            </w:r>
          </w:p>
        </w:tc>
      </w:tr>
    </w:tbl>
    <w:p w:rsidR="003E1F8C" w:rsidRDefault="003E1F8C">
      <w:pPr>
        <w:rPr>
          <w:rFonts w:hint="cs"/>
          <w:cs/>
        </w:rPr>
      </w:pPr>
    </w:p>
    <w:sectPr w:rsidR="003E1F8C" w:rsidSect="003E1F8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76EEC"/>
    <w:multiLevelType w:val="hybridMultilevel"/>
    <w:tmpl w:val="245EB606"/>
    <w:lvl w:ilvl="0" w:tplc="3328F87A">
      <w:start w:val="6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3E1F8C"/>
    <w:rsid w:val="001027D2"/>
    <w:rsid w:val="001135A4"/>
    <w:rsid w:val="001218D6"/>
    <w:rsid w:val="003E1F8C"/>
    <w:rsid w:val="0042782C"/>
    <w:rsid w:val="00536F4B"/>
    <w:rsid w:val="00625AFD"/>
    <w:rsid w:val="006803D0"/>
    <w:rsid w:val="007101E9"/>
    <w:rsid w:val="007B4C4A"/>
    <w:rsid w:val="00A21090"/>
    <w:rsid w:val="00A47B0C"/>
    <w:rsid w:val="00B85533"/>
    <w:rsid w:val="00BC52A6"/>
    <w:rsid w:val="00C40245"/>
    <w:rsid w:val="00C42740"/>
    <w:rsid w:val="00C52088"/>
    <w:rsid w:val="00C9074C"/>
    <w:rsid w:val="00D61358"/>
    <w:rsid w:val="00DC5B99"/>
    <w:rsid w:val="00E43B46"/>
    <w:rsid w:val="00FD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F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3B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14</cp:revision>
  <cp:lastPrinted>2021-03-15T03:03:00Z</cp:lastPrinted>
  <dcterms:created xsi:type="dcterms:W3CDTF">2021-03-10T03:46:00Z</dcterms:created>
  <dcterms:modified xsi:type="dcterms:W3CDTF">2021-05-03T04:09:00Z</dcterms:modified>
</cp:coreProperties>
</file>